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FEB0A" w14:textId="77777777" w:rsidR="000B321A" w:rsidRPr="00B41580" w:rsidRDefault="00CD25AC" w:rsidP="00DB267C">
      <w:pPr>
        <w:jc w:val="right"/>
        <w:rPr>
          <w:b/>
          <w:sz w:val="32"/>
          <w:szCs w:val="32"/>
        </w:rPr>
      </w:pPr>
      <w:r w:rsidRPr="00B41580">
        <w:rPr>
          <w:b/>
          <w:sz w:val="32"/>
          <w:szCs w:val="32"/>
        </w:rPr>
        <w:t xml:space="preserve">ROHS Virtual Reality </w:t>
      </w:r>
    </w:p>
    <w:p w14:paraId="02E64A06" w14:textId="4FE1DFDB" w:rsidR="00CD25AC" w:rsidRDefault="00DB267C" w:rsidP="00DB267C">
      <w:pPr>
        <w:jc w:val="right"/>
      </w:pPr>
      <w:r>
        <w:t>Student/</w:t>
      </w:r>
      <w:r w:rsidR="00CD25AC">
        <w:t>Parent Contract</w:t>
      </w:r>
      <w:r>
        <w:t xml:space="preserve"> &amp; </w:t>
      </w:r>
      <w:r w:rsidR="00CD25AC">
        <w:t xml:space="preserve">Track </w:t>
      </w:r>
      <w:r w:rsidR="00CA6DEF">
        <w:t xml:space="preserve">of Study </w:t>
      </w:r>
      <w:r w:rsidR="00CD25AC">
        <w:t>Agreement</w:t>
      </w:r>
    </w:p>
    <w:p w14:paraId="57B284A5" w14:textId="53DF2253" w:rsidR="00CD25AC" w:rsidRDefault="00CD25AC">
      <w:r>
        <w:t xml:space="preserve">Semester:  Fall  </w:t>
      </w:r>
      <w:r w:rsidR="00620C23">
        <w:t>/</w:t>
      </w:r>
      <w:r>
        <w:t xml:space="preserve">  Year:</w:t>
      </w:r>
      <w:r w:rsidR="00C5219F">
        <w:t xml:space="preserve"> </w:t>
      </w:r>
      <w:r w:rsidR="00620C23">
        <w:t>2015</w:t>
      </w:r>
      <w:bookmarkStart w:id="0" w:name="_GoBack"/>
      <w:bookmarkEnd w:id="0"/>
    </w:p>
    <w:p w14:paraId="76979E2F" w14:textId="4C841FDF" w:rsidR="00CD25AC" w:rsidRDefault="00CD25AC" w:rsidP="00CD25AC">
      <w:r>
        <w:t>In the virtual</w:t>
      </w:r>
      <w:r>
        <w:t xml:space="preserve"> reality course you have a choice of three tracks of study. The course is repeatable </w:t>
      </w:r>
      <w:r w:rsidR="003C6A61">
        <w:t xml:space="preserve">for credit </w:t>
      </w:r>
      <w:r>
        <w:t>all four years of high school, however, you are encouraged to not change a study track until you have attempted the track for at least one semester. It is not your goal to learn a little bit about a lot, but rather to become the expert on what you can. Your learning will be robust</w:t>
      </w:r>
      <w:r>
        <w:t xml:space="preserve"> and fun</w:t>
      </w:r>
      <w:r>
        <w:t>, not superficial</w:t>
      </w:r>
      <w:r>
        <w:t xml:space="preserve"> and basic</w:t>
      </w:r>
      <w:r>
        <w:t>.</w:t>
      </w:r>
    </w:p>
    <w:p w14:paraId="64D79845" w14:textId="3DC68503" w:rsidR="00405115" w:rsidRDefault="00405115" w:rsidP="00CD25AC">
      <w:r>
        <w:t xml:space="preserve">I ask that the student and parents both please review and sign the virtual reality </w:t>
      </w:r>
      <w:r w:rsidR="009E34A6">
        <w:t>contract</w:t>
      </w:r>
      <w:r>
        <w:t>, as this is a non-traditional format course. Students are responsible for pursuing a track of study that fits their particular interests</w:t>
      </w:r>
      <w:r w:rsidR="0048406F">
        <w:t xml:space="preserve"> and learning goals</w:t>
      </w:r>
      <w:r>
        <w:t xml:space="preserve">, as such there is not a prescribed curriculum that every student will exactly follow. </w:t>
      </w:r>
      <w:r w:rsidR="004161F5">
        <w:t xml:space="preserve">Learning is customized to each students learning goals, this means each student </w:t>
      </w:r>
      <w:r w:rsidR="004161F5" w:rsidRPr="009E34A6">
        <w:rPr>
          <w:b/>
          <w:u w:val="single"/>
        </w:rPr>
        <w:t>MUST</w:t>
      </w:r>
      <w:r w:rsidR="004161F5">
        <w:t xml:space="preserve"> be very self-directed, responsible, and serious about their learning. </w:t>
      </w:r>
    </w:p>
    <w:p w14:paraId="319C65AA" w14:textId="77777777" w:rsidR="00CD25AC" w:rsidRDefault="00CD25AC" w:rsidP="00CD25AC">
      <w:r>
        <w:t>Please review your study options below:</w:t>
      </w:r>
    </w:p>
    <w:p w14:paraId="57F4F682" w14:textId="66B7369A" w:rsidR="00CD25AC" w:rsidRPr="00B41580" w:rsidRDefault="007E225A" w:rsidP="00CD25AC">
      <w:pPr>
        <w:rPr>
          <w:b/>
          <w:sz w:val="32"/>
          <w:szCs w:val="32"/>
          <w:u w:val="single"/>
        </w:rPr>
      </w:pPr>
      <w:r w:rsidRPr="00B41580">
        <w:rPr>
          <w:b/>
          <w:sz w:val="32"/>
          <w:szCs w:val="32"/>
          <w:u w:val="single"/>
        </w:rPr>
        <w:t>Track 1: Learn Coding Languages</w:t>
      </w:r>
    </w:p>
    <w:p w14:paraId="26E628C8" w14:textId="60D0F477" w:rsidR="007E225A" w:rsidRDefault="007E225A" w:rsidP="00CD25AC">
      <w:r w:rsidRPr="007E225A">
        <w:t>Learn coding languages interactively and develop creative projects to prove your learning. Grading is based on interactive unit grades and unit projects. Languages are available in beginner, intermediate and advanced levels.</w:t>
      </w:r>
      <w:r>
        <w:t xml:space="preserve"> Learning will be tracked through the Coding Academy Pupil Tracking S</w:t>
      </w:r>
      <w:r w:rsidR="00FF0D07">
        <w:t>ystem. Through Code A</w:t>
      </w:r>
      <w:r>
        <w:t xml:space="preserve">cademy you will learn interactively and be one of millions of students and adults worldwide learning to code </w:t>
      </w:r>
      <w:r w:rsidR="00FF0D07">
        <w:t xml:space="preserve">programs, websites, and apps </w:t>
      </w:r>
      <w:r>
        <w:t>through Code Academy.</w:t>
      </w:r>
    </w:p>
    <w:p w14:paraId="7357E134" w14:textId="77777777" w:rsidR="00682B39" w:rsidRPr="00865134" w:rsidRDefault="00682B39">
      <w:pPr>
        <w:rPr>
          <w:b/>
          <w:u w:val="single"/>
        </w:rPr>
      </w:pPr>
      <w:r w:rsidRPr="00865134">
        <w:rPr>
          <w:b/>
          <w:u w:val="single"/>
        </w:rPr>
        <w:t>Login Information for Code Academy:</w:t>
      </w:r>
    </w:p>
    <w:p w14:paraId="6BA1CB91" w14:textId="3434BA8F" w:rsidR="00CD25AC" w:rsidRDefault="00682B39">
      <w:r w:rsidRPr="00682B39">
        <w:rPr>
          <w:b/>
          <w:u w:val="single"/>
        </w:rPr>
        <w:t>Code Academy Course Name</w:t>
      </w:r>
      <w:r>
        <w:t xml:space="preserve">: </w:t>
      </w:r>
      <w:r w:rsidRPr="00682B39">
        <w:t>Virtual Reality 2015-2016</w:t>
      </w:r>
    </w:p>
    <w:p w14:paraId="0F65171F" w14:textId="49F4EF77" w:rsidR="00682B39" w:rsidRDefault="00682B39">
      <w:r w:rsidRPr="00682B39">
        <w:rPr>
          <w:b/>
          <w:u w:val="single"/>
        </w:rPr>
        <w:t>Course Password</w:t>
      </w:r>
      <w:r>
        <w:t>: tigers</w:t>
      </w:r>
    </w:p>
    <w:p w14:paraId="5CF8A593" w14:textId="6DF167CB" w:rsidR="00682B39" w:rsidRDefault="00D345C5">
      <w:r>
        <w:t xml:space="preserve">Students will receive a login ID and password. You will be able to track student progress </w:t>
      </w:r>
      <w:r w:rsidR="006A7B00">
        <w:t>through this login or through grades posted in the Infinite Campus Gradebook.</w:t>
      </w:r>
      <w:r w:rsidR="00ED6BC2">
        <w:t xml:space="preserve"> </w:t>
      </w:r>
      <w:r w:rsidR="00825C0E">
        <w:t>Due to the non-traditional format of this course and its independent study style setup a</w:t>
      </w:r>
      <w:r w:rsidR="00ED6BC2">
        <w:t xml:space="preserve"> lack of progress or time wasting will result in warnings and/or discussion with parents by phone or email. </w:t>
      </w:r>
      <w:r w:rsidR="00825C0E">
        <w:t>Further problems with course progress will res</w:t>
      </w:r>
      <w:r w:rsidR="00865651">
        <w:t>ult in an alternative placement, a remediation plan, or office referral</w:t>
      </w:r>
      <w:r w:rsidR="003C6A61">
        <w:t>s</w:t>
      </w:r>
      <w:r w:rsidR="00865651">
        <w:t xml:space="preserve">. </w:t>
      </w:r>
    </w:p>
    <w:p w14:paraId="15C0BD6C" w14:textId="3B2456BC" w:rsidR="00297401" w:rsidRPr="00B41580" w:rsidRDefault="00297401">
      <w:pPr>
        <w:rPr>
          <w:b/>
          <w:sz w:val="32"/>
          <w:szCs w:val="32"/>
          <w:u w:val="single"/>
        </w:rPr>
      </w:pPr>
      <w:r w:rsidRPr="00B41580">
        <w:rPr>
          <w:b/>
          <w:sz w:val="32"/>
          <w:szCs w:val="32"/>
          <w:u w:val="single"/>
        </w:rPr>
        <w:t>Track 2: 3D Modeling &amp; 3D Printing</w:t>
      </w:r>
    </w:p>
    <w:p w14:paraId="5BB14802" w14:textId="2B1CD956" w:rsidR="00297401" w:rsidRDefault="00297401">
      <w:r w:rsidRPr="00297401">
        <w:t xml:space="preserve">Learn 3D modeling basics through the </w:t>
      </w:r>
      <w:r w:rsidR="000F4981">
        <w:t xml:space="preserve">Autodesk 3DS Max, Maya, Mudbox, and </w:t>
      </w:r>
      <w:r w:rsidRPr="00297401">
        <w:t>Blender 3D modeling program</w:t>
      </w:r>
      <w:r w:rsidR="000F4981">
        <w:t>s</w:t>
      </w:r>
      <w:r w:rsidRPr="00297401">
        <w:t xml:space="preserve">. Learn how to create models for scenes, animation, games, the web, and for 3D printing. Lessons are video-based and your grades are based upon completed </w:t>
      </w:r>
      <w:r>
        <w:t>video-</w:t>
      </w:r>
      <w:r w:rsidRPr="00297401">
        <w:t xml:space="preserve">lesson assignments and </w:t>
      </w:r>
      <w:r>
        <w:t xml:space="preserve">completed </w:t>
      </w:r>
      <w:r w:rsidRPr="00297401">
        <w:t>projects.</w:t>
      </w:r>
      <w:r w:rsidR="003C6A61">
        <w:t xml:space="preserve"> </w:t>
      </w:r>
      <w:r w:rsidR="003C6A61">
        <w:t>You will be</w:t>
      </w:r>
      <w:r w:rsidR="003C6A61">
        <w:t xml:space="preserve"> able to track student progress</w:t>
      </w:r>
      <w:r w:rsidR="003C6A61">
        <w:t xml:space="preserve"> through grades posted in the Infinite Campus Gradebook. Due to the non-traditional format of this course and its independent study style setup a </w:t>
      </w:r>
      <w:r w:rsidR="000F4981">
        <w:t xml:space="preserve">significant </w:t>
      </w:r>
      <w:r w:rsidR="003C6A61">
        <w:t xml:space="preserve">lack of progress or </w:t>
      </w:r>
      <w:r w:rsidR="000F4981">
        <w:t>‘</w:t>
      </w:r>
      <w:r w:rsidR="003C6A61">
        <w:t>time wasting</w:t>
      </w:r>
      <w:r w:rsidR="000F4981">
        <w:t>’</w:t>
      </w:r>
      <w:r w:rsidR="003C6A61">
        <w:t xml:space="preserve"> will result in warnings and/or discussion with </w:t>
      </w:r>
      <w:r w:rsidR="003C6A61">
        <w:lastRenderedPageBreak/>
        <w:t>parents by phone or email. Further problems with course progress will result in an alternative placement, a remediation plan, or office referral</w:t>
      </w:r>
      <w:r w:rsidR="003C6A61">
        <w:t>s</w:t>
      </w:r>
      <w:r w:rsidR="003C6A61">
        <w:t>.</w:t>
      </w:r>
    </w:p>
    <w:p w14:paraId="03F6F2EF" w14:textId="5F402136" w:rsidR="003473DE" w:rsidRPr="00B41580" w:rsidRDefault="003473DE" w:rsidP="003473DE">
      <w:pPr>
        <w:rPr>
          <w:b/>
          <w:sz w:val="32"/>
          <w:szCs w:val="32"/>
          <w:u w:val="single"/>
        </w:rPr>
      </w:pPr>
      <w:r>
        <w:rPr>
          <w:b/>
          <w:sz w:val="32"/>
          <w:szCs w:val="32"/>
          <w:u w:val="single"/>
        </w:rPr>
        <w:t>Track 3</w:t>
      </w:r>
      <w:r w:rsidRPr="00B41580">
        <w:rPr>
          <w:b/>
          <w:sz w:val="32"/>
          <w:szCs w:val="32"/>
          <w:u w:val="single"/>
        </w:rPr>
        <w:t xml:space="preserve">: </w:t>
      </w:r>
      <w:r>
        <w:rPr>
          <w:b/>
          <w:sz w:val="32"/>
          <w:szCs w:val="32"/>
          <w:u w:val="single"/>
        </w:rPr>
        <w:t>Animation and Game Design</w:t>
      </w:r>
    </w:p>
    <w:p w14:paraId="33D269E1" w14:textId="32A1D7A2" w:rsidR="003473DE" w:rsidRDefault="003473DE" w:rsidP="003473DE">
      <w:r w:rsidRPr="003473DE">
        <w:t>Learn computer animation and game design through a series of interactive lessons and projects.</w:t>
      </w:r>
      <w:r>
        <w:t xml:space="preserve"> </w:t>
      </w:r>
      <w:r w:rsidRPr="00297401">
        <w:t xml:space="preserve">Lessons are video-based and your grades are based upon completed </w:t>
      </w:r>
      <w:r>
        <w:t>video-</w:t>
      </w:r>
      <w:r w:rsidRPr="00297401">
        <w:t xml:space="preserve">lesson assignments and </w:t>
      </w:r>
      <w:r>
        <w:t xml:space="preserve">completed </w:t>
      </w:r>
      <w:r w:rsidRPr="00297401">
        <w:t>projects.</w:t>
      </w:r>
      <w:r>
        <w:t xml:space="preserve"> You will be able to track student progress through grades posted in the Infinite Campus Gradebook. Due to the non-traditional format of this course and its independent study style setup a lack of progress or time wasting will result in warnings and/or discussion with parents by phone or email. Further problems with course progress will result in an alternative placement, a remediation plan, or office referrals.</w:t>
      </w:r>
    </w:p>
    <w:p w14:paraId="2E73921B" w14:textId="4ACFF49F" w:rsidR="00B21608" w:rsidRPr="00620C23" w:rsidRDefault="00B21608">
      <w:pPr>
        <w:rPr>
          <w:b/>
          <w:sz w:val="32"/>
          <w:szCs w:val="32"/>
          <w:u w:val="single"/>
        </w:rPr>
      </w:pPr>
      <w:r w:rsidRPr="00620C23">
        <w:rPr>
          <w:b/>
          <w:sz w:val="32"/>
          <w:szCs w:val="32"/>
          <w:u w:val="single"/>
        </w:rPr>
        <w:t>Course Website:</w:t>
      </w:r>
    </w:p>
    <w:p w14:paraId="4DA9148C" w14:textId="56AB4305" w:rsidR="00B21608" w:rsidRDefault="00B21608">
      <w:hyperlink r:id="rId4" w:history="1">
        <w:r w:rsidRPr="00A31756">
          <w:rPr>
            <w:rStyle w:val="Hyperlink"/>
          </w:rPr>
          <w:t>www.redoakvrep.weebly.com</w:t>
        </w:r>
      </w:hyperlink>
    </w:p>
    <w:p w14:paraId="7955A80E" w14:textId="694507B0" w:rsidR="00620C23" w:rsidRDefault="00620C23">
      <w:r>
        <w:t>----------------------------------------------------------------( TEAR or CUT HERE )----------------------------------------------</w:t>
      </w:r>
    </w:p>
    <w:p w14:paraId="6892F81B" w14:textId="556BC5A2" w:rsidR="00620C23" w:rsidRPr="00886D8F" w:rsidRDefault="00620C23" w:rsidP="00886D8F">
      <w:pPr>
        <w:jc w:val="center"/>
        <w:rPr>
          <w:b/>
          <w:i/>
        </w:rPr>
      </w:pPr>
      <w:r w:rsidRPr="00886D8F">
        <w:rPr>
          <w:b/>
          <w:i/>
        </w:rPr>
        <w:t xml:space="preserve">Return this portion of the agreement to your </w:t>
      </w:r>
      <w:r w:rsidR="00523242" w:rsidRPr="00886D8F">
        <w:rPr>
          <w:b/>
          <w:i/>
        </w:rPr>
        <w:t xml:space="preserve">virtual reality </w:t>
      </w:r>
      <w:r w:rsidRPr="00886D8F">
        <w:rPr>
          <w:b/>
          <w:i/>
        </w:rPr>
        <w:t>teacher.</w:t>
      </w:r>
    </w:p>
    <w:p w14:paraId="30B92AC2" w14:textId="680C28D9" w:rsidR="00620C23" w:rsidRDefault="00620C23">
      <w:r>
        <w:t>The student and parent have both reviewed the Virtual Reality Agreement and the class syllabus. The parent and the student understand the basic expectations of the class including the independent st</w:t>
      </w:r>
      <w:r w:rsidR="00523242">
        <w:t>udy style format of the course and understand how to monitor student progress.</w:t>
      </w:r>
      <w:r w:rsidR="00A65CB7">
        <w:t xml:space="preserve"> The parent and the student understand contact may be made both for student successes and student concerns.</w:t>
      </w:r>
    </w:p>
    <w:p w14:paraId="4A884021" w14:textId="141DA883" w:rsidR="00F477F7" w:rsidRPr="00CF0DAE" w:rsidRDefault="00F477F7">
      <w:pPr>
        <w:rPr>
          <w:b/>
          <w:u w:val="single"/>
        </w:rPr>
      </w:pPr>
      <w:r w:rsidRPr="00CF0DAE">
        <w:rPr>
          <w:b/>
          <w:u w:val="single"/>
        </w:rPr>
        <w:t xml:space="preserve">TRACK OF STUDY CHOSEN: (circle one) </w:t>
      </w:r>
      <w:r w:rsidR="00F51C43">
        <w:rPr>
          <w:b/>
          <w:u w:val="single"/>
        </w:rPr>
        <w:t>(NOTE: any track changes must be made the first week of class)</w:t>
      </w:r>
    </w:p>
    <w:p w14:paraId="373ADA40" w14:textId="54B19792" w:rsidR="00F477F7" w:rsidRDefault="00F477F7" w:rsidP="00F477F7">
      <w:pPr>
        <w:jc w:val="center"/>
      </w:pPr>
      <w:r>
        <w:t>TRACK 1-Coding               TRACK 2-3D Modeling/</w:t>
      </w:r>
      <w:r w:rsidR="00CF0DAE">
        <w:t xml:space="preserve">3D </w:t>
      </w:r>
      <w:r>
        <w:t>Printing               TRACK 3 Animation &amp; Game Design</w:t>
      </w:r>
    </w:p>
    <w:p w14:paraId="3EED92BD" w14:textId="14C20F2B" w:rsidR="00620C23" w:rsidRDefault="00620C23">
      <w:r>
        <w:t>STUDENT NAME: ____________________________</w:t>
      </w:r>
    </w:p>
    <w:p w14:paraId="7AAB7133" w14:textId="77777777" w:rsidR="00620C23" w:rsidRDefault="00620C23"/>
    <w:p w14:paraId="185BCC87" w14:textId="3306CDEB" w:rsidR="00620C23" w:rsidRDefault="00620C23">
      <w:r>
        <w:t>STUDENT SIGNATURE: ________________________</w:t>
      </w:r>
    </w:p>
    <w:p w14:paraId="1E229BA1" w14:textId="77777777" w:rsidR="00620C23" w:rsidRDefault="00620C23"/>
    <w:p w14:paraId="614FB40E" w14:textId="22486213" w:rsidR="00C27859" w:rsidRDefault="00C27859">
      <w:r>
        <w:t>PARENT NAME: _____________________________</w:t>
      </w:r>
    </w:p>
    <w:p w14:paraId="1BBE76BA" w14:textId="77777777" w:rsidR="00C27859" w:rsidRDefault="00C27859"/>
    <w:p w14:paraId="20BDF904" w14:textId="0EB61760" w:rsidR="00620C23" w:rsidRDefault="00620C23">
      <w:r>
        <w:t>PARENT SIGNATURE: _________________________</w:t>
      </w:r>
    </w:p>
    <w:p w14:paraId="4A1ABC52" w14:textId="4B500AD8" w:rsidR="006131BD" w:rsidRDefault="006131BD"/>
    <w:p w14:paraId="0B67FDAF" w14:textId="4AC6633E" w:rsidR="006131BD" w:rsidRDefault="006131BD">
      <w:r>
        <w:t xml:space="preserve">PREFERRED METHOD OF </w:t>
      </w:r>
      <w:r w:rsidR="000F4981">
        <w:t xml:space="preserve">PARENT </w:t>
      </w:r>
      <w:r>
        <w:t xml:space="preserve">CONTACT: (circle preferred)       Phone       Email     </w:t>
      </w:r>
    </w:p>
    <w:p w14:paraId="2F7BCCE9" w14:textId="4CAF46EE" w:rsidR="006131BD" w:rsidRDefault="006131BD">
      <w:r>
        <w:t>Parent Contact Phone Number</w:t>
      </w:r>
      <w:r w:rsidR="000F4981">
        <w:t>: (_____) - ______ - __________</w:t>
      </w:r>
    </w:p>
    <w:p w14:paraId="62C70438" w14:textId="6AD49AB9" w:rsidR="00C27859" w:rsidRDefault="006131BD">
      <w:r>
        <w:t>Parent Email: _______________________________</w:t>
      </w:r>
    </w:p>
    <w:sectPr w:rsidR="00C27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AC"/>
    <w:rsid w:val="000B321A"/>
    <w:rsid w:val="000F4981"/>
    <w:rsid w:val="00297401"/>
    <w:rsid w:val="003473DE"/>
    <w:rsid w:val="003C6A61"/>
    <w:rsid w:val="00405115"/>
    <w:rsid w:val="004161F5"/>
    <w:rsid w:val="0048406F"/>
    <w:rsid w:val="004A303E"/>
    <w:rsid w:val="00523242"/>
    <w:rsid w:val="006131BD"/>
    <w:rsid w:val="00620C23"/>
    <w:rsid w:val="00682B39"/>
    <w:rsid w:val="006A7B00"/>
    <w:rsid w:val="007E225A"/>
    <w:rsid w:val="00825C0E"/>
    <w:rsid w:val="00865134"/>
    <w:rsid w:val="00865651"/>
    <w:rsid w:val="00886D8F"/>
    <w:rsid w:val="009E34A6"/>
    <w:rsid w:val="00A65CB7"/>
    <w:rsid w:val="00B21608"/>
    <w:rsid w:val="00B41580"/>
    <w:rsid w:val="00C26115"/>
    <w:rsid w:val="00C27859"/>
    <w:rsid w:val="00C5219F"/>
    <w:rsid w:val="00CA6DEF"/>
    <w:rsid w:val="00CD25AC"/>
    <w:rsid w:val="00CF0DAE"/>
    <w:rsid w:val="00D345C5"/>
    <w:rsid w:val="00DB267C"/>
    <w:rsid w:val="00ED6BC2"/>
    <w:rsid w:val="00F477F7"/>
    <w:rsid w:val="00F51C43"/>
    <w:rsid w:val="00FF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9EEE"/>
  <w15:chartTrackingRefBased/>
  <w15:docId w15:val="{E82F3C6F-9149-4243-8E02-8734752E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6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doakvre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8606</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Uhl</dc:creator>
  <cp:keywords/>
  <dc:description/>
  <cp:lastModifiedBy>Jason Uhl</cp:lastModifiedBy>
  <cp:revision>32</cp:revision>
  <dcterms:created xsi:type="dcterms:W3CDTF">2015-06-20T20:19:00Z</dcterms:created>
  <dcterms:modified xsi:type="dcterms:W3CDTF">2015-06-27T02:45:00Z</dcterms:modified>
</cp:coreProperties>
</file>